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CD4" w:rsidRDefault="004E7CD4" w:rsidP="00811860"/>
    <w:p w:rsidR="004F5A19" w:rsidRDefault="00A772C5">
      <w:r>
        <w:rPr>
          <w:noProof/>
          <w:lang w:eastAsia="tr-TR"/>
        </w:rPr>
        <w:drawing>
          <wp:inline distT="0" distB="0" distL="0" distR="0">
            <wp:extent cx="7383780" cy="9867900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C5" w:rsidRDefault="00A772C5">
      <w:r>
        <w:rPr>
          <w:noProof/>
          <w:lang w:eastAsia="tr-TR"/>
        </w:rPr>
        <w:lastRenderedPageBreak/>
        <w:drawing>
          <wp:inline distT="0" distB="0" distL="0" distR="0">
            <wp:extent cx="7376160" cy="103632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C5" w:rsidRDefault="00A772C5">
      <w:r>
        <w:rPr>
          <w:noProof/>
          <w:lang w:eastAsia="tr-TR"/>
        </w:rPr>
        <w:lastRenderedPageBreak/>
        <w:drawing>
          <wp:inline distT="0" distB="0" distL="0" distR="0">
            <wp:extent cx="7376160" cy="89382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2C5" w:rsidSect="004F5A1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78F"/>
    <w:rsid w:val="0017778F"/>
    <w:rsid w:val="004E7CD4"/>
    <w:rsid w:val="004F5A19"/>
    <w:rsid w:val="00811860"/>
    <w:rsid w:val="00A7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DA913-161E-4188-8310-CE4D3C3E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118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karakoç</dc:creator>
  <cp:keywords/>
  <dc:description/>
  <cp:lastModifiedBy>hasan karakoç</cp:lastModifiedBy>
  <cp:revision>5</cp:revision>
  <dcterms:created xsi:type="dcterms:W3CDTF">2020-05-27T16:38:00Z</dcterms:created>
  <dcterms:modified xsi:type="dcterms:W3CDTF">2020-05-28T10:18:00Z</dcterms:modified>
</cp:coreProperties>
</file>